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2" w:rsidRPr="00E21610" w:rsidRDefault="00BB6FF2" w:rsidP="007C1211">
      <w:pPr>
        <w:pStyle w:val="Tytu"/>
        <w:rPr>
          <w:sz w:val="36"/>
          <w:szCs w:val="36"/>
        </w:rPr>
      </w:pPr>
      <w:bookmarkStart w:id="0" w:name="_GoBack"/>
      <w:bookmarkEnd w:id="0"/>
      <w:r w:rsidRPr="00E21610">
        <w:rPr>
          <w:sz w:val="36"/>
          <w:szCs w:val="36"/>
        </w:rPr>
        <w:t>KURS BT165  BIOLOGIA  KOMÓRKI</w:t>
      </w:r>
    </w:p>
    <w:p w:rsidR="00BB6FF2" w:rsidRPr="00E21610" w:rsidRDefault="00BB6FF2" w:rsidP="007C1211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b/>
          <w:spacing w:val="-3"/>
          <w:sz w:val="36"/>
          <w:szCs w:val="36"/>
        </w:rPr>
      </w:pPr>
      <w:r w:rsidRPr="00E21610">
        <w:rPr>
          <w:b/>
          <w:spacing w:val="-3"/>
          <w:sz w:val="36"/>
          <w:szCs w:val="36"/>
        </w:rPr>
        <w:t>H</w:t>
      </w:r>
      <w:r w:rsidR="007C1211" w:rsidRPr="00E21610">
        <w:rPr>
          <w:b/>
          <w:spacing w:val="-3"/>
          <w:sz w:val="36"/>
          <w:szCs w:val="36"/>
        </w:rPr>
        <w:t>armonogram ćwiczeń  w roku akademickim</w:t>
      </w:r>
      <w:r w:rsidRPr="00E21610">
        <w:rPr>
          <w:b/>
          <w:spacing w:val="-3"/>
          <w:sz w:val="36"/>
          <w:szCs w:val="36"/>
        </w:rPr>
        <w:t xml:space="preserve"> 20</w:t>
      </w:r>
      <w:r w:rsidR="000B6382" w:rsidRPr="00E21610">
        <w:rPr>
          <w:b/>
          <w:spacing w:val="-3"/>
          <w:sz w:val="36"/>
          <w:szCs w:val="36"/>
        </w:rPr>
        <w:t>1</w:t>
      </w:r>
      <w:r w:rsidR="00DB2D18">
        <w:rPr>
          <w:b/>
          <w:spacing w:val="-3"/>
          <w:sz w:val="36"/>
          <w:szCs w:val="36"/>
        </w:rPr>
        <w:t>6</w:t>
      </w:r>
      <w:r w:rsidRPr="00E21610">
        <w:rPr>
          <w:b/>
          <w:spacing w:val="-3"/>
          <w:sz w:val="36"/>
          <w:szCs w:val="36"/>
        </w:rPr>
        <w:t>/</w:t>
      </w:r>
      <w:r w:rsidR="007C1211" w:rsidRPr="00E21610">
        <w:rPr>
          <w:b/>
          <w:spacing w:val="-3"/>
          <w:sz w:val="36"/>
          <w:szCs w:val="36"/>
        </w:rPr>
        <w:t>20</w:t>
      </w:r>
      <w:r w:rsidR="009720AA" w:rsidRPr="00E21610">
        <w:rPr>
          <w:b/>
          <w:spacing w:val="-3"/>
          <w:sz w:val="36"/>
          <w:szCs w:val="36"/>
        </w:rPr>
        <w:t>1</w:t>
      </w:r>
      <w:r w:rsidR="00DB2D18">
        <w:rPr>
          <w:b/>
          <w:spacing w:val="-3"/>
          <w:sz w:val="36"/>
          <w:szCs w:val="36"/>
        </w:rPr>
        <w:t>7</w:t>
      </w:r>
    </w:p>
    <w:p w:rsidR="00BB6FF2" w:rsidRPr="002F46FF" w:rsidRDefault="00BB6FF2"/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5427"/>
        <w:gridCol w:w="3186"/>
      </w:tblGrid>
      <w:tr w:rsidR="00444FCC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444FCC" w:rsidRPr="004430C8" w:rsidRDefault="000B3BD5" w:rsidP="00DB2D18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Data</w:t>
            </w:r>
          </w:p>
        </w:tc>
        <w:tc>
          <w:tcPr>
            <w:tcW w:w="5427" w:type="dxa"/>
            <w:vAlign w:val="center"/>
          </w:tcPr>
          <w:p w:rsidR="00444FCC" w:rsidRPr="004430C8" w:rsidRDefault="00444FCC" w:rsidP="004430C8">
            <w:pPr>
              <w:jc w:val="center"/>
              <w:rPr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>Temat  ćwiczenia</w:t>
            </w:r>
          </w:p>
        </w:tc>
        <w:tc>
          <w:tcPr>
            <w:tcW w:w="3186" w:type="dxa"/>
            <w:vAlign w:val="center"/>
          </w:tcPr>
          <w:p w:rsidR="00F308B6" w:rsidRPr="004430C8" w:rsidRDefault="00F308B6" w:rsidP="00DB2D18">
            <w:pPr>
              <w:jc w:val="center"/>
              <w:rPr>
                <w:spacing w:val="-3"/>
                <w:sz w:val="32"/>
                <w:szCs w:val="32"/>
              </w:rPr>
            </w:pPr>
          </w:p>
          <w:p w:rsidR="00F308B6" w:rsidRPr="004430C8" w:rsidRDefault="00444FCC" w:rsidP="00DB2D18">
            <w:pPr>
              <w:jc w:val="center"/>
              <w:rPr>
                <w:spacing w:val="-3"/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>Osoba prowadząca</w:t>
            </w:r>
          </w:p>
          <w:p w:rsidR="00F308B6" w:rsidRPr="004430C8" w:rsidRDefault="00F308B6" w:rsidP="00DB2D18">
            <w:pPr>
              <w:jc w:val="center"/>
              <w:rPr>
                <w:sz w:val="32"/>
                <w:szCs w:val="32"/>
              </w:rPr>
            </w:pPr>
          </w:p>
        </w:tc>
      </w:tr>
      <w:tr w:rsidR="00E55688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3-7.10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Ćwiczenia organizacyjne</w:t>
            </w: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E55688" w:rsidRPr="004430C8" w:rsidRDefault="005066C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  <w:tr w:rsidR="00E55688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10-13.10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E55688" w:rsidP="00674F6B">
            <w:pPr>
              <w:rPr>
                <w:sz w:val="32"/>
                <w:szCs w:val="32"/>
              </w:rPr>
            </w:pPr>
            <w:r w:rsidRPr="004430C8">
              <w:rPr>
                <w:spacing w:val="-3"/>
                <w:sz w:val="32"/>
                <w:szCs w:val="32"/>
              </w:rPr>
              <w:t xml:space="preserve">Mikroskopia w świetle przechodzącym - Budowa i działanie mikroskopu  jasnego pola, kontrastowo-fazowego i z kontrastem </w:t>
            </w:r>
            <w:proofErr w:type="spellStart"/>
            <w:r w:rsidRPr="004430C8">
              <w:rPr>
                <w:spacing w:val="-3"/>
                <w:sz w:val="32"/>
                <w:szCs w:val="32"/>
              </w:rPr>
              <w:t>Nomarskiego</w:t>
            </w:r>
            <w:proofErr w:type="spellEnd"/>
          </w:p>
        </w:tc>
        <w:tc>
          <w:tcPr>
            <w:tcW w:w="3186" w:type="dxa"/>
            <w:vAlign w:val="center"/>
          </w:tcPr>
          <w:p w:rsidR="00E55688" w:rsidRPr="005066C5" w:rsidRDefault="005066C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Pr="005066C5">
              <w:rPr>
                <w:sz w:val="32"/>
                <w:szCs w:val="32"/>
              </w:rPr>
              <w:t xml:space="preserve"> Katarzyna Piwowarczyk</w:t>
            </w:r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17-20.10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C1154F">
            <w:pPr>
              <w:rPr>
                <w:spacing w:val="-3"/>
                <w:sz w:val="32"/>
                <w:szCs w:val="32"/>
              </w:rPr>
            </w:pPr>
            <w:r w:rsidRPr="00674F6B">
              <w:rPr>
                <w:spacing w:val="-3"/>
                <w:sz w:val="32"/>
                <w:szCs w:val="32"/>
              </w:rPr>
              <w:t xml:space="preserve">Propagacja linii komórkowych </w:t>
            </w:r>
            <w:r w:rsidRPr="00674F6B">
              <w:rPr>
                <w:i/>
                <w:spacing w:val="-3"/>
                <w:sz w:val="32"/>
                <w:szCs w:val="32"/>
              </w:rPr>
              <w:t>in vitro</w:t>
            </w:r>
          </w:p>
        </w:tc>
        <w:tc>
          <w:tcPr>
            <w:tcW w:w="3186" w:type="dxa"/>
            <w:vAlign w:val="center"/>
          </w:tcPr>
          <w:p w:rsidR="006A252D" w:rsidRPr="005066C5" w:rsidRDefault="00A43AF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E62A52">
              <w:rPr>
                <w:sz w:val="32"/>
                <w:szCs w:val="32"/>
              </w:rPr>
              <w:t>r Katarzyna Piwowarczyk</w:t>
            </w:r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24-27.10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C1154F">
            <w:pPr>
              <w:rPr>
                <w:spacing w:val="-3"/>
                <w:sz w:val="32"/>
                <w:szCs w:val="32"/>
              </w:rPr>
            </w:pPr>
            <w:r w:rsidRPr="00C927C0">
              <w:rPr>
                <w:sz w:val="32"/>
                <w:szCs w:val="32"/>
              </w:rPr>
              <w:t>Wykorzystanie hodowli komórkowych w transplantologii</w:t>
            </w:r>
          </w:p>
        </w:tc>
        <w:tc>
          <w:tcPr>
            <w:tcW w:w="3186" w:type="dxa"/>
            <w:vAlign w:val="center"/>
          </w:tcPr>
          <w:p w:rsidR="006A252D" w:rsidRPr="005066C5" w:rsidRDefault="005066C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Pr="005066C5">
              <w:rPr>
                <w:sz w:val="32"/>
                <w:szCs w:val="32"/>
              </w:rPr>
              <w:t xml:space="preserve"> hab. Justyna </w:t>
            </w:r>
            <w:proofErr w:type="spellStart"/>
            <w:r w:rsidRPr="005066C5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E55688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7-10.11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FA18C4" w:rsidP="00C1154F">
            <w:pPr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Mikroskopia fluorescencyjna -1</w:t>
            </w:r>
            <w:r w:rsidR="006A252D" w:rsidRPr="004430C8">
              <w:rPr>
                <w:spacing w:val="-3"/>
                <w:sz w:val="32"/>
                <w:szCs w:val="32"/>
              </w:rPr>
              <w:br/>
              <w:t>Przyżyciowe barwienia organelli wewnątrzkomórkowych</w:t>
            </w:r>
          </w:p>
        </w:tc>
        <w:tc>
          <w:tcPr>
            <w:tcW w:w="3186" w:type="dxa"/>
            <w:vAlign w:val="center"/>
          </w:tcPr>
          <w:p w:rsidR="00E55688" w:rsidRPr="006612AB" w:rsidRDefault="00A43AF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612AB" w:rsidRPr="006612AB">
              <w:rPr>
                <w:sz w:val="32"/>
                <w:szCs w:val="32"/>
              </w:rPr>
              <w:t xml:space="preserve">gr </w:t>
            </w:r>
            <w:r>
              <w:rPr>
                <w:sz w:val="32"/>
                <w:szCs w:val="32"/>
              </w:rPr>
              <w:t xml:space="preserve">Dawid </w:t>
            </w:r>
            <w:r w:rsidR="006612AB" w:rsidRPr="006612AB">
              <w:rPr>
                <w:sz w:val="32"/>
                <w:szCs w:val="32"/>
              </w:rPr>
              <w:t>Wnuk</w:t>
            </w:r>
          </w:p>
        </w:tc>
      </w:tr>
      <w:tr w:rsidR="00E55688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14-17.11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FA18C4" w:rsidP="007B3ECA">
            <w:pPr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Mikroskopia fluorescencyjna -2</w:t>
            </w:r>
            <w:r w:rsidR="006A252D" w:rsidRPr="004430C8">
              <w:rPr>
                <w:spacing w:val="-3"/>
                <w:sz w:val="32"/>
                <w:szCs w:val="32"/>
              </w:rPr>
              <w:br/>
            </w:r>
            <w:proofErr w:type="spellStart"/>
            <w:r w:rsidR="006A252D" w:rsidRPr="004430C8">
              <w:rPr>
                <w:spacing w:val="-3"/>
                <w:sz w:val="32"/>
                <w:szCs w:val="32"/>
              </w:rPr>
              <w:t>Cytoszkielet</w:t>
            </w:r>
            <w:proofErr w:type="spellEnd"/>
            <w:r w:rsidR="006A252D" w:rsidRPr="004430C8">
              <w:rPr>
                <w:spacing w:val="-3"/>
                <w:sz w:val="32"/>
                <w:szCs w:val="32"/>
              </w:rPr>
              <w:t xml:space="preserve"> - Barwienie </w:t>
            </w:r>
            <w:proofErr w:type="spellStart"/>
            <w:r w:rsidR="006A252D" w:rsidRPr="004430C8">
              <w:rPr>
                <w:spacing w:val="-3"/>
                <w:sz w:val="32"/>
                <w:szCs w:val="32"/>
              </w:rPr>
              <w:t>filamentów</w:t>
            </w:r>
            <w:proofErr w:type="spellEnd"/>
            <w:r w:rsidR="006A252D" w:rsidRPr="004430C8">
              <w:rPr>
                <w:spacing w:val="-3"/>
                <w:sz w:val="32"/>
                <w:szCs w:val="32"/>
              </w:rPr>
              <w:t xml:space="preserve"> aktynowych.</w:t>
            </w:r>
          </w:p>
        </w:tc>
        <w:tc>
          <w:tcPr>
            <w:tcW w:w="3186" w:type="dxa"/>
            <w:vAlign w:val="center"/>
          </w:tcPr>
          <w:p w:rsidR="003D01A1" w:rsidRPr="004430C8" w:rsidRDefault="00E62A52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</w:t>
            </w:r>
            <w:r w:rsidR="00A43AF5">
              <w:rPr>
                <w:sz w:val="32"/>
                <w:szCs w:val="32"/>
              </w:rPr>
              <w:t xml:space="preserve"> grupy</w:t>
            </w:r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21-24.11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6A252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 xml:space="preserve">Analiza żywotności komórek w warunkach </w:t>
            </w:r>
            <w:r w:rsidRPr="004430C8">
              <w:rPr>
                <w:i/>
                <w:sz w:val="32"/>
                <w:szCs w:val="32"/>
              </w:rPr>
              <w:t>in vitro</w:t>
            </w:r>
            <w:r w:rsidRPr="00C927C0">
              <w:rPr>
                <w:sz w:val="32"/>
                <w:szCs w:val="32"/>
              </w:rPr>
              <w:tab/>
            </w:r>
          </w:p>
        </w:tc>
        <w:tc>
          <w:tcPr>
            <w:tcW w:w="3186" w:type="dxa"/>
            <w:vAlign w:val="center"/>
          </w:tcPr>
          <w:p w:rsidR="006A252D" w:rsidRPr="00674F6B" w:rsidRDefault="00A43AF5" w:rsidP="00A43AF5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DB4E19">
              <w:rPr>
                <w:sz w:val="32"/>
                <w:szCs w:val="32"/>
              </w:rPr>
              <w:t>r hab. Justyna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DB4E19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DB2D18">
              <w:rPr>
                <w:sz w:val="32"/>
                <w:szCs w:val="32"/>
              </w:rPr>
              <w:t>.11</w:t>
            </w:r>
            <w:r>
              <w:rPr>
                <w:sz w:val="32"/>
                <w:szCs w:val="32"/>
              </w:rPr>
              <w:t>-1.12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1D6D8F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Przechowywanie komórek w bankach komórkowych</w:t>
            </w:r>
          </w:p>
        </w:tc>
        <w:tc>
          <w:tcPr>
            <w:tcW w:w="3186" w:type="dxa"/>
            <w:vAlign w:val="center"/>
          </w:tcPr>
          <w:p w:rsidR="006A252D" w:rsidRPr="00E21610" w:rsidRDefault="00A43AF5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E4B87">
              <w:rPr>
                <w:sz w:val="32"/>
                <w:szCs w:val="32"/>
              </w:rPr>
              <w:t>r Monika Rak</w:t>
            </w:r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5-8.12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A97D27">
            <w:pPr>
              <w:rPr>
                <w:sz w:val="32"/>
                <w:szCs w:val="32"/>
              </w:rPr>
            </w:pPr>
            <w:r w:rsidRPr="002E61A0">
              <w:rPr>
                <w:sz w:val="32"/>
                <w:szCs w:val="32"/>
              </w:rPr>
              <w:t>Mechanizmy ruchów komórkowych - wpływ anestetyków na komórki</w:t>
            </w:r>
          </w:p>
        </w:tc>
        <w:tc>
          <w:tcPr>
            <w:tcW w:w="3186" w:type="dxa"/>
            <w:vAlign w:val="center"/>
          </w:tcPr>
          <w:p w:rsidR="006A252D" w:rsidRPr="00674F6B" w:rsidRDefault="000C40EF" w:rsidP="000C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dr Ewa Latkowska</w:t>
            </w:r>
          </w:p>
        </w:tc>
      </w:tr>
      <w:tr w:rsidR="006A252D" w:rsidRPr="004430C8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F73056" w:rsidRDefault="006A252D" w:rsidP="00DB2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12-15.12</w:t>
            </w:r>
            <w:r w:rsidR="00DB2D18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4430C8" w:rsidRDefault="006A252D" w:rsidP="00A97D27">
            <w:pPr>
              <w:rPr>
                <w:sz w:val="32"/>
                <w:szCs w:val="32"/>
              </w:rPr>
            </w:pPr>
            <w:r w:rsidRPr="00ED0F2A">
              <w:rPr>
                <w:sz w:val="32"/>
                <w:szCs w:val="32"/>
              </w:rPr>
              <w:t xml:space="preserve">Analiza aktywności </w:t>
            </w:r>
            <w:proofErr w:type="spellStart"/>
            <w:r w:rsidRPr="00ED0F2A">
              <w:rPr>
                <w:sz w:val="32"/>
                <w:szCs w:val="32"/>
              </w:rPr>
              <w:t>endocytarnej</w:t>
            </w:r>
            <w:proofErr w:type="spellEnd"/>
            <w:r w:rsidRPr="00ED0F2A">
              <w:rPr>
                <w:sz w:val="32"/>
                <w:szCs w:val="32"/>
              </w:rPr>
              <w:t xml:space="preserve"> komórek zwierzęcych</w:t>
            </w:r>
          </w:p>
        </w:tc>
        <w:tc>
          <w:tcPr>
            <w:tcW w:w="3186" w:type="dxa"/>
            <w:vAlign w:val="center"/>
          </w:tcPr>
          <w:p w:rsidR="006A252D" w:rsidRPr="00674F6B" w:rsidRDefault="00A43AF5" w:rsidP="000C40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FE4B87">
              <w:rPr>
                <w:sz w:val="32"/>
                <w:szCs w:val="32"/>
              </w:rPr>
              <w:t xml:space="preserve">r </w:t>
            </w:r>
            <w:r w:rsidR="000C40EF">
              <w:rPr>
                <w:sz w:val="32"/>
                <w:szCs w:val="32"/>
              </w:rPr>
              <w:t>Beata Bober</w:t>
            </w:r>
          </w:p>
        </w:tc>
      </w:tr>
      <w:tr w:rsidR="006A252D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6A252D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lastRenderedPageBreak/>
              <w:t>19-21</w:t>
            </w:r>
            <w:r w:rsidR="006A252D" w:rsidRPr="00BF0BED">
              <w:rPr>
                <w:b/>
                <w:color w:val="FF0000"/>
                <w:sz w:val="32"/>
                <w:szCs w:val="32"/>
              </w:rPr>
              <w:t>.12</w:t>
            </w:r>
            <w:r w:rsidR="00DB2D18" w:rsidRPr="00BF0BED">
              <w:rPr>
                <w:b/>
                <w:color w:val="FF0000"/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6A252D" w:rsidRPr="00BF0BED" w:rsidRDefault="006A252D" w:rsidP="001D6D8F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pacing w:val="-3"/>
                <w:sz w:val="32"/>
                <w:szCs w:val="32"/>
              </w:rPr>
              <w:t>Niezależny od kontaktu z podłożem wzrost komórek nowotworowych</w:t>
            </w:r>
          </w:p>
        </w:tc>
        <w:tc>
          <w:tcPr>
            <w:tcW w:w="3186" w:type="dxa"/>
            <w:vAlign w:val="center"/>
          </w:tcPr>
          <w:p w:rsidR="006A252D" w:rsidRPr="00BF0BED" w:rsidRDefault="00A43AF5" w:rsidP="00DB2D18">
            <w:pPr>
              <w:tabs>
                <w:tab w:val="left" w:pos="3312"/>
              </w:tabs>
              <w:ind w:left="432" w:right="432" w:hanging="432"/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d</w:t>
            </w:r>
            <w:r w:rsidR="00FE4B87" w:rsidRPr="00BF0BED">
              <w:rPr>
                <w:b/>
                <w:color w:val="FF0000"/>
                <w:sz w:val="32"/>
                <w:szCs w:val="32"/>
              </w:rPr>
              <w:t>r Monika Rak</w:t>
            </w:r>
          </w:p>
        </w:tc>
      </w:tr>
      <w:tr w:rsidR="002F10FE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2F10FE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3.01.2017 gr. 15-18</w:t>
            </w:r>
          </w:p>
          <w:p w:rsidR="002F10FE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5.01</w:t>
            </w:r>
            <w:r w:rsidR="007F4404" w:rsidRPr="00BF0BED">
              <w:rPr>
                <w:b/>
                <w:color w:val="FF0000"/>
                <w:sz w:val="32"/>
                <w:szCs w:val="32"/>
              </w:rPr>
              <w:t>-6.01.2017</w:t>
            </w:r>
          </w:p>
        </w:tc>
        <w:tc>
          <w:tcPr>
            <w:tcW w:w="5427" w:type="dxa"/>
            <w:vAlign w:val="center"/>
          </w:tcPr>
          <w:p w:rsidR="002F10FE" w:rsidRPr="00BF0BED" w:rsidRDefault="002F10FE" w:rsidP="00642E25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pacing w:val="-3"/>
                <w:sz w:val="32"/>
                <w:szCs w:val="32"/>
              </w:rPr>
              <w:t>Niezależny od kontaktu z podłożem wzrost komórek nowotworowych</w:t>
            </w:r>
          </w:p>
        </w:tc>
        <w:tc>
          <w:tcPr>
            <w:tcW w:w="3186" w:type="dxa"/>
            <w:vAlign w:val="center"/>
          </w:tcPr>
          <w:p w:rsidR="002F10FE" w:rsidRPr="00BF0BED" w:rsidRDefault="002F10FE" w:rsidP="00642E25">
            <w:pPr>
              <w:tabs>
                <w:tab w:val="left" w:pos="3312"/>
              </w:tabs>
              <w:ind w:left="432" w:right="432" w:hanging="432"/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dr Monika Rak</w:t>
            </w:r>
          </w:p>
        </w:tc>
      </w:tr>
      <w:tr w:rsidR="002F10FE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2F10FE" w:rsidRPr="00BF0BED" w:rsidRDefault="007F4404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9-12.01.2017</w:t>
            </w:r>
          </w:p>
        </w:tc>
        <w:tc>
          <w:tcPr>
            <w:tcW w:w="5427" w:type="dxa"/>
            <w:vAlign w:val="center"/>
          </w:tcPr>
          <w:p w:rsidR="002F10FE" w:rsidRPr="00BF0BED" w:rsidRDefault="002F10FE" w:rsidP="00642E25">
            <w:pPr>
              <w:rPr>
                <w:b/>
                <w:color w:val="FF0000"/>
                <w:spacing w:val="-3"/>
                <w:sz w:val="32"/>
                <w:szCs w:val="32"/>
              </w:rPr>
            </w:pPr>
          </w:p>
          <w:p w:rsidR="002F10FE" w:rsidRPr="00BF0BED" w:rsidRDefault="002F10FE" w:rsidP="00642E25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Separacja komórek zwierzęcych w gradiencie gęstości</w:t>
            </w:r>
          </w:p>
          <w:p w:rsidR="002F10FE" w:rsidRPr="00BF0BED" w:rsidRDefault="002F10FE" w:rsidP="00642E25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52287E" w:rsidRDefault="002F10FE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 xml:space="preserve">dr Damian </w:t>
            </w:r>
            <w:proofErr w:type="spellStart"/>
            <w:r w:rsidRPr="00BF0BED">
              <w:rPr>
                <w:b/>
                <w:color w:val="FF0000"/>
                <w:sz w:val="32"/>
                <w:szCs w:val="32"/>
              </w:rPr>
              <w:t>Ryszawy</w:t>
            </w:r>
            <w:proofErr w:type="spellEnd"/>
          </w:p>
          <w:p w:rsidR="0052287E" w:rsidRDefault="002F10FE" w:rsidP="005228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 xml:space="preserve">mgr Jessica </w:t>
            </w:r>
            <w:proofErr w:type="spellStart"/>
            <w:r w:rsidRPr="00BF0BED">
              <w:rPr>
                <w:b/>
                <w:color w:val="FF0000"/>
                <w:sz w:val="32"/>
                <w:szCs w:val="32"/>
              </w:rPr>
              <w:t>Catapano</w:t>
            </w:r>
            <w:proofErr w:type="spellEnd"/>
          </w:p>
          <w:p w:rsidR="002F10FE" w:rsidRPr="00BF0BED" w:rsidRDefault="002F10FE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mgr Tomasz Wróbel</w:t>
            </w:r>
          </w:p>
        </w:tc>
      </w:tr>
      <w:tr w:rsidR="002F10FE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2F10FE" w:rsidRPr="00BF0BED" w:rsidRDefault="007F4404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16-19.01.2017</w:t>
            </w:r>
          </w:p>
        </w:tc>
        <w:tc>
          <w:tcPr>
            <w:tcW w:w="5427" w:type="dxa"/>
            <w:vAlign w:val="center"/>
          </w:tcPr>
          <w:p w:rsidR="002F10FE" w:rsidRPr="00BF0BED" w:rsidRDefault="002F10FE" w:rsidP="00A97D27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pacing w:val="-3"/>
                <w:sz w:val="32"/>
                <w:szCs w:val="32"/>
              </w:rPr>
              <w:t xml:space="preserve">Techniki generowania </w:t>
            </w:r>
            <w:proofErr w:type="spellStart"/>
            <w:r w:rsidRPr="00BF0BED">
              <w:rPr>
                <w:b/>
                <w:color w:val="FF0000"/>
                <w:spacing w:val="-3"/>
                <w:sz w:val="32"/>
                <w:szCs w:val="32"/>
              </w:rPr>
              <w:t>heterokariontów</w:t>
            </w:r>
            <w:proofErr w:type="spellEnd"/>
          </w:p>
        </w:tc>
        <w:tc>
          <w:tcPr>
            <w:tcW w:w="3186" w:type="dxa"/>
            <w:vAlign w:val="center"/>
          </w:tcPr>
          <w:p w:rsidR="002F10FE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dr Monika Rak</w:t>
            </w:r>
          </w:p>
        </w:tc>
      </w:tr>
      <w:tr w:rsidR="002F10FE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2F10FE" w:rsidRPr="00BF0BED" w:rsidRDefault="007F4404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23-26.01.2017</w:t>
            </w:r>
          </w:p>
        </w:tc>
        <w:tc>
          <w:tcPr>
            <w:tcW w:w="5427" w:type="dxa"/>
            <w:vAlign w:val="center"/>
          </w:tcPr>
          <w:p w:rsidR="002F10FE" w:rsidRPr="00BF0BED" w:rsidRDefault="002F10FE" w:rsidP="006A252D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 xml:space="preserve"> Wizualizacja międzykomórkowego transferu </w:t>
            </w:r>
            <w:proofErr w:type="spellStart"/>
            <w:r w:rsidRPr="00BF0BED">
              <w:rPr>
                <w:b/>
                <w:color w:val="FF0000"/>
                <w:sz w:val="32"/>
                <w:szCs w:val="32"/>
              </w:rPr>
              <w:t>fluorochromów</w:t>
            </w:r>
            <w:proofErr w:type="spellEnd"/>
          </w:p>
        </w:tc>
        <w:tc>
          <w:tcPr>
            <w:tcW w:w="3186" w:type="dxa"/>
            <w:vAlign w:val="center"/>
          </w:tcPr>
          <w:p w:rsidR="002F10FE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dr Katarzyna Piwowarczyk</w:t>
            </w:r>
          </w:p>
        </w:tc>
      </w:tr>
      <w:tr w:rsidR="002F10FE" w:rsidRPr="00BF0BED" w:rsidTr="00DB2D18">
        <w:trPr>
          <w:trHeight w:val="1134"/>
        </w:trPr>
        <w:tc>
          <w:tcPr>
            <w:tcW w:w="2493" w:type="dxa"/>
            <w:vAlign w:val="center"/>
          </w:tcPr>
          <w:p w:rsidR="002F10FE" w:rsidRPr="00BF0BED" w:rsidRDefault="007F4404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Termin do uzgodnienia</w:t>
            </w:r>
          </w:p>
        </w:tc>
        <w:tc>
          <w:tcPr>
            <w:tcW w:w="5427" w:type="dxa"/>
            <w:vAlign w:val="center"/>
          </w:tcPr>
          <w:p w:rsidR="002F10FE" w:rsidRPr="00BF0BED" w:rsidRDefault="002F10FE" w:rsidP="00046F6D">
            <w:pPr>
              <w:rPr>
                <w:b/>
                <w:color w:val="FF0000"/>
                <w:sz w:val="32"/>
                <w:szCs w:val="32"/>
              </w:rPr>
            </w:pPr>
          </w:p>
          <w:p w:rsidR="002F10FE" w:rsidRPr="00BF0BED" w:rsidRDefault="002F10FE" w:rsidP="00046F6D">
            <w:pPr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Praktyczne zaliczenie ćwiczeń</w:t>
            </w:r>
          </w:p>
          <w:p w:rsidR="002F10FE" w:rsidRPr="00BF0BED" w:rsidRDefault="002F10FE" w:rsidP="00C813F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2F10FE" w:rsidRPr="00BF0BED" w:rsidRDefault="002F10FE" w:rsidP="00DB2D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BED">
              <w:rPr>
                <w:b/>
                <w:color w:val="FF0000"/>
                <w:sz w:val="32"/>
                <w:szCs w:val="32"/>
              </w:rPr>
              <w:t>Asystent grupy</w:t>
            </w:r>
          </w:p>
        </w:tc>
      </w:tr>
    </w:tbl>
    <w:p w:rsidR="00444FCC" w:rsidRPr="00BF0BED" w:rsidRDefault="00444FCC" w:rsidP="002D3F2C">
      <w:pPr>
        <w:rPr>
          <w:b/>
          <w:color w:val="FF0000"/>
        </w:rPr>
      </w:pPr>
    </w:p>
    <w:p w:rsidR="00275FEB" w:rsidRDefault="00275FEB" w:rsidP="00275FEB">
      <w:pPr>
        <w:rPr>
          <w:color w:val="00B050"/>
          <w:sz w:val="32"/>
          <w:szCs w:val="32"/>
        </w:rPr>
      </w:pPr>
    </w:p>
    <w:p w:rsidR="00DD31A5" w:rsidRPr="00C87AC7" w:rsidRDefault="00DD31A5" w:rsidP="00275FEB">
      <w:pPr>
        <w:rPr>
          <w:sz w:val="32"/>
          <w:szCs w:val="32"/>
        </w:rPr>
      </w:pP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Grupa 1- biotechnologia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  <w:t xml:space="preserve">Grupa 2- biotechnologia </w:t>
      </w:r>
      <w:r w:rsidRPr="00C87AC7">
        <w:rPr>
          <w:sz w:val="32"/>
          <w:szCs w:val="32"/>
        </w:rPr>
        <w:tab/>
      </w:r>
    </w:p>
    <w:p w:rsidR="00C87AC7" w:rsidRPr="00C87AC7" w:rsidRDefault="00A43AF5" w:rsidP="00C87AC7">
      <w:pPr>
        <w:rPr>
          <w:sz w:val="32"/>
          <w:szCs w:val="32"/>
        </w:rPr>
      </w:pPr>
      <w:r>
        <w:rPr>
          <w:sz w:val="32"/>
          <w:szCs w:val="32"/>
        </w:rPr>
        <w:t>poniedziałek, godz. 16.00-19.00</w:t>
      </w:r>
      <w:r w:rsidR="00C87AC7" w:rsidRPr="00C87AC7">
        <w:rPr>
          <w:sz w:val="32"/>
          <w:szCs w:val="32"/>
        </w:rPr>
        <w:tab/>
      </w:r>
      <w:r w:rsidR="00C87AC7" w:rsidRPr="00C87AC7">
        <w:rPr>
          <w:sz w:val="32"/>
          <w:szCs w:val="32"/>
        </w:rPr>
        <w:tab/>
        <w:t>wtorek,  godz.  9.00 – 12.00</w:t>
      </w: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="00A43AF5">
        <w:rPr>
          <w:sz w:val="32"/>
          <w:szCs w:val="32"/>
        </w:rPr>
        <w:tab/>
      </w:r>
    </w:p>
    <w:p w:rsidR="00C87AC7" w:rsidRPr="00C87AC7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Grupa 3 - biotechnologia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  <w:t>Grupa 4 - biotechnologia</w:t>
      </w:r>
      <w:r w:rsidRPr="00C87AC7">
        <w:rPr>
          <w:sz w:val="32"/>
          <w:szCs w:val="32"/>
        </w:rPr>
        <w:tab/>
      </w:r>
    </w:p>
    <w:p w:rsidR="00A43AF5" w:rsidRDefault="00C87AC7" w:rsidP="00C87AC7">
      <w:pPr>
        <w:rPr>
          <w:sz w:val="32"/>
          <w:szCs w:val="32"/>
        </w:rPr>
      </w:pPr>
      <w:r w:rsidRPr="00C87AC7">
        <w:rPr>
          <w:sz w:val="32"/>
          <w:szCs w:val="32"/>
        </w:rPr>
        <w:t>wtorek,</w:t>
      </w:r>
      <w:r w:rsidR="00A43AF5">
        <w:rPr>
          <w:sz w:val="32"/>
          <w:szCs w:val="32"/>
        </w:rPr>
        <w:t xml:space="preserve">  godz.  12.00 – 15.00</w:t>
      </w:r>
      <w:r w:rsidR="00A43AF5">
        <w:rPr>
          <w:sz w:val="32"/>
          <w:szCs w:val="32"/>
        </w:rPr>
        <w:tab/>
      </w:r>
      <w:r w:rsidR="00A43AF5">
        <w:rPr>
          <w:sz w:val="32"/>
          <w:szCs w:val="32"/>
        </w:rPr>
        <w:tab/>
        <w:t>wtorek,  godz.  15.00</w:t>
      </w:r>
      <w:r w:rsidRPr="00C87AC7">
        <w:rPr>
          <w:sz w:val="32"/>
          <w:szCs w:val="32"/>
        </w:rPr>
        <w:t xml:space="preserve"> – </w:t>
      </w:r>
      <w:r w:rsidR="00A43AF5">
        <w:rPr>
          <w:sz w:val="32"/>
          <w:szCs w:val="32"/>
        </w:rPr>
        <w:t>18.00</w:t>
      </w:r>
    </w:p>
    <w:p w:rsidR="00C87AC7" w:rsidRPr="00C87AC7" w:rsidRDefault="00C87AC7" w:rsidP="00C87AC7">
      <w:pPr>
        <w:rPr>
          <w:color w:val="00B050"/>
          <w:sz w:val="32"/>
          <w:szCs w:val="32"/>
        </w:rPr>
      </w:pPr>
      <w:r w:rsidRPr="00C87AC7">
        <w:rPr>
          <w:color w:val="00B050"/>
          <w:sz w:val="32"/>
          <w:szCs w:val="32"/>
        </w:rPr>
        <w:tab/>
      </w:r>
    </w:p>
    <w:p w:rsidR="00A43AF5" w:rsidRPr="00C87AC7" w:rsidRDefault="00A43AF5" w:rsidP="00A43AF5">
      <w:pPr>
        <w:rPr>
          <w:sz w:val="32"/>
          <w:szCs w:val="32"/>
        </w:rPr>
      </w:pPr>
      <w:r>
        <w:rPr>
          <w:sz w:val="32"/>
          <w:szCs w:val="32"/>
        </w:rPr>
        <w:t>Grupa 5</w:t>
      </w:r>
      <w:r w:rsidRPr="00C87AC7">
        <w:rPr>
          <w:sz w:val="32"/>
          <w:szCs w:val="32"/>
        </w:rPr>
        <w:t xml:space="preserve"> - biotechnologia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  <w:t>Grupa 4 - biotechnologia</w:t>
      </w:r>
      <w:r w:rsidRPr="00C87AC7">
        <w:rPr>
          <w:sz w:val="32"/>
          <w:szCs w:val="32"/>
        </w:rPr>
        <w:tab/>
      </w:r>
    </w:p>
    <w:p w:rsidR="00C87AC7" w:rsidRDefault="00A43AF5" w:rsidP="00A43AF5">
      <w:pPr>
        <w:rPr>
          <w:sz w:val="32"/>
          <w:szCs w:val="32"/>
        </w:rPr>
      </w:pPr>
      <w:r>
        <w:rPr>
          <w:sz w:val="32"/>
          <w:szCs w:val="32"/>
        </w:rPr>
        <w:t>środa,  godz. 9.30 – 12.3</w:t>
      </w:r>
      <w:r w:rsidRPr="00C87AC7">
        <w:rPr>
          <w:sz w:val="32"/>
          <w:szCs w:val="32"/>
        </w:rPr>
        <w:t>0</w:t>
      </w:r>
      <w:r w:rsidRPr="00C87AC7">
        <w:rPr>
          <w:sz w:val="32"/>
          <w:szCs w:val="32"/>
        </w:rPr>
        <w:tab/>
      </w:r>
      <w:r w:rsidRPr="00C87AC7">
        <w:rPr>
          <w:sz w:val="32"/>
          <w:szCs w:val="32"/>
        </w:rPr>
        <w:tab/>
      </w:r>
      <w:r>
        <w:rPr>
          <w:sz w:val="32"/>
          <w:szCs w:val="32"/>
        </w:rPr>
        <w:tab/>
        <w:t>czwartek,  godz.  13.00 – 16.00</w:t>
      </w:r>
    </w:p>
    <w:p w:rsidR="00C87AC7" w:rsidRDefault="00C87AC7" w:rsidP="002D3F2C">
      <w:pPr>
        <w:rPr>
          <w:sz w:val="32"/>
          <w:szCs w:val="32"/>
        </w:rPr>
      </w:pPr>
    </w:p>
    <w:p w:rsidR="00BF0BED" w:rsidRDefault="00BF0BED" w:rsidP="002D3F2C">
      <w:pPr>
        <w:rPr>
          <w:sz w:val="32"/>
          <w:szCs w:val="32"/>
        </w:rPr>
      </w:pPr>
    </w:p>
    <w:p w:rsidR="00BF0BED" w:rsidRDefault="00BF0BED" w:rsidP="002D3F2C">
      <w:pPr>
        <w:rPr>
          <w:sz w:val="32"/>
          <w:szCs w:val="32"/>
        </w:rPr>
      </w:pPr>
    </w:p>
    <w:p w:rsidR="00A16AA1" w:rsidRDefault="00C87AC7" w:rsidP="002D3F2C">
      <w:pPr>
        <w:rPr>
          <w:sz w:val="32"/>
          <w:szCs w:val="32"/>
        </w:rPr>
      </w:pPr>
      <w:r>
        <w:rPr>
          <w:sz w:val="32"/>
          <w:szCs w:val="32"/>
        </w:rPr>
        <w:t xml:space="preserve">Kraków, </w:t>
      </w:r>
      <w:r w:rsidR="00BF0BED">
        <w:rPr>
          <w:sz w:val="32"/>
          <w:szCs w:val="32"/>
        </w:rPr>
        <w:t>18</w:t>
      </w:r>
      <w:r w:rsidR="00A16AA1" w:rsidRPr="00A16AA1">
        <w:rPr>
          <w:sz w:val="32"/>
          <w:szCs w:val="32"/>
        </w:rPr>
        <w:t>.</w:t>
      </w:r>
      <w:r w:rsidR="00BF0BED">
        <w:rPr>
          <w:sz w:val="32"/>
          <w:szCs w:val="32"/>
        </w:rPr>
        <w:t>12</w:t>
      </w:r>
      <w:r w:rsidR="00A16AA1" w:rsidRPr="00A16AA1">
        <w:rPr>
          <w:sz w:val="32"/>
          <w:szCs w:val="32"/>
        </w:rPr>
        <w:t>.</w:t>
      </w:r>
      <w:r w:rsidR="00F73056">
        <w:rPr>
          <w:sz w:val="32"/>
          <w:szCs w:val="32"/>
        </w:rPr>
        <w:t>201</w:t>
      </w:r>
      <w:r w:rsidR="00FA18C4">
        <w:rPr>
          <w:sz w:val="32"/>
          <w:szCs w:val="32"/>
        </w:rPr>
        <w:t>6</w:t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</w:r>
      <w:r w:rsidR="00A16AA1" w:rsidRPr="00A16AA1">
        <w:rPr>
          <w:sz w:val="32"/>
          <w:szCs w:val="32"/>
        </w:rPr>
        <w:tab/>
        <w:t>koordynator ćwiczeń</w:t>
      </w:r>
    </w:p>
    <w:p w:rsidR="00A16AA1" w:rsidRDefault="00A16AA1" w:rsidP="002D3F2C">
      <w:pPr>
        <w:rPr>
          <w:sz w:val="32"/>
          <w:szCs w:val="32"/>
        </w:rPr>
      </w:pPr>
    </w:p>
    <w:p w:rsidR="00A16AA1" w:rsidRPr="00A16AA1" w:rsidRDefault="00581367" w:rsidP="002D3F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16AA1" w:rsidRPr="00A16AA1" w:rsidSect="00BB6FF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568"/>
    <w:multiLevelType w:val="hybridMultilevel"/>
    <w:tmpl w:val="ADEA9984"/>
    <w:lvl w:ilvl="0" w:tplc="5876FE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1FE"/>
    <w:multiLevelType w:val="hybridMultilevel"/>
    <w:tmpl w:val="AE4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44FCC"/>
    <w:rsid w:val="00005413"/>
    <w:rsid w:val="00030C1C"/>
    <w:rsid w:val="00040501"/>
    <w:rsid w:val="00046F6D"/>
    <w:rsid w:val="00056902"/>
    <w:rsid w:val="00057ACF"/>
    <w:rsid w:val="00073E54"/>
    <w:rsid w:val="000A570A"/>
    <w:rsid w:val="000B3BD5"/>
    <w:rsid w:val="000B6382"/>
    <w:rsid w:val="000C0C2D"/>
    <w:rsid w:val="000C40EF"/>
    <w:rsid w:val="000F5564"/>
    <w:rsid w:val="000F6B0D"/>
    <w:rsid w:val="000F6C7F"/>
    <w:rsid w:val="0011200B"/>
    <w:rsid w:val="00115991"/>
    <w:rsid w:val="00153927"/>
    <w:rsid w:val="00154625"/>
    <w:rsid w:val="00185826"/>
    <w:rsid w:val="001A698B"/>
    <w:rsid w:val="001C6A5B"/>
    <w:rsid w:val="001D6D8F"/>
    <w:rsid w:val="001D76E6"/>
    <w:rsid w:val="001E0EB5"/>
    <w:rsid w:val="002073A1"/>
    <w:rsid w:val="00245858"/>
    <w:rsid w:val="00251630"/>
    <w:rsid w:val="00257EFA"/>
    <w:rsid w:val="00275FEB"/>
    <w:rsid w:val="0027625B"/>
    <w:rsid w:val="00280FAE"/>
    <w:rsid w:val="00290247"/>
    <w:rsid w:val="00292AAE"/>
    <w:rsid w:val="00294AC3"/>
    <w:rsid w:val="002B2709"/>
    <w:rsid w:val="002C1A80"/>
    <w:rsid w:val="002C4C10"/>
    <w:rsid w:val="002D3F2C"/>
    <w:rsid w:val="002E61A0"/>
    <w:rsid w:val="002F10FE"/>
    <w:rsid w:val="002F46FF"/>
    <w:rsid w:val="002F7022"/>
    <w:rsid w:val="00307FD6"/>
    <w:rsid w:val="003141C5"/>
    <w:rsid w:val="00332B1B"/>
    <w:rsid w:val="003359A6"/>
    <w:rsid w:val="00357256"/>
    <w:rsid w:val="003822B3"/>
    <w:rsid w:val="003B32A3"/>
    <w:rsid w:val="003D01A1"/>
    <w:rsid w:val="003E5BB7"/>
    <w:rsid w:val="003E67B3"/>
    <w:rsid w:val="003F4DB3"/>
    <w:rsid w:val="004019F6"/>
    <w:rsid w:val="00412B2A"/>
    <w:rsid w:val="004430C8"/>
    <w:rsid w:val="00444FCC"/>
    <w:rsid w:val="00446DD6"/>
    <w:rsid w:val="004840F2"/>
    <w:rsid w:val="00491AAA"/>
    <w:rsid w:val="004B399A"/>
    <w:rsid w:val="004C5584"/>
    <w:rsid w:val="004D1D2D"/>
    <w:rsid w:val="004E724B"/>
    <w:rsid w:val="005059FE"/>
    <w:rsid w:val="005066C5"/>
    <w:rsid w:val="0052287E"/>
    <w:rsid w:val="00525E29"/>
    <w:rsid w:val="00581367"/>
    <w:rsid w:val="005A53EB"/>
    <w:rsid w:val="005D2468"/>
    <w:rsid w:val="006000F6"/>
    <w:rsid w:val="00625574"/>
    <w:rsid w:val="00626D1B"/>
    <w:rsid w:val="006612AB"/>
    <w:rsid w:val="00674F6B"/>
    <w:rsid w:val="00683503"/>
    <w:rsid w:val="006A252D"/>
    <w:rsid w:val="006B7A0D"/>
    <w:rsid w:val="006D5C40"/>
    <w:rsid w:val="006F352F"/>
    <w:rsid w:val="00733AB0"/>
    <w:rsid w:val="00734CB8"/>
    <w:rsid w:val="007414D6"/>
    <w:rsid w:val="007B3ECA"/>
    <w:rsid w:val="007C1211"/>
    <w:rsid w:val="007D2299"/>
    <w:rsid w:val="007F4404"/>
    <w:rsid w:val="007F74B7"/>
    <w:rsid w:val="00813823"/>
    <w:rsid w:val="00833499"/>
    <w:rsid w:val="0085308D"/>
    <w:rsid w:val="00855329"/>
    <w:rsid w:val="00862A23"/>
    <w:rsid w:val="0088556B"/>
    <w:rsid w:val="008909F8"/>
    <w:rsid w:val="00894C2C"/>
    <w:rsid w:val="008B0AC8"/>
    <w:rsid w:val="008D11B5"/>
    <w:rsid w:val="008E43DB"/>
    <w:rsid w:val="00901DBF"/>
    <w:rsid w:val="00923272"/>
    <w:rsid w:val="009720AA"/>
    <w:rsid w:val="009D6FFF"/>
    <w:rsid w:val="009F1E70"/>
    <w:rsid w:val="009F70B8"/>
    <w:rsid w:val="00A16AA1"/>
    <w:rsid w:val="00A43AF5"/>
    <w:rsid w:val="00A557E0"/>
    <w:rsid w:val="00A87535"/>
    <w:rsid w:val="00A93A9D"/>
    <w:rsid w:val="00A97D27"/>
    <w:rsid w:val="00AC2EDD"/>
    <w:rsid w:val="00AD0E87"/>
    <w:rsid w:val="00AE789A"/>
    <w:rsid w:val="00AF3F44"/>
    <w:rsid w:val="00AF638E"/>
    <w:rsid w:val="00B21538"/>
    <w:rsid w:val="00B24456"/>
    <w:rsid w:val="00B44C00"/>
    <w:rsid w:val="00B644BF"/>
    <w:rsid w:val="00B74C85"/>
    <w:rsid w:val="00B82F27"/>
    <w:rsid w:val="00B87F0F"/>
    <w:rsid w:val="00BA03DA"/>
    <w:rsid w:val="00BA1ED1"/>
    <w:rsid w:val="00BA5E2A"/>
    <w:rsid w:val="00BB4A30"/>
    <w:rsid w:val="00BB6B95"/>
    <w:rsid w:val="00BB6FF2"/>
    <w:rsid w:val="00BE0641"/>
    <w:rsid w:val="00BF02B8"/>
    <w:rsid w:val="00BF0BED"/>
    <w:rsid w:val="00BF1E3D"/>
    <w:rsid w:val="00BF1FE0"/>
    <w:rsid w:val="00C1154F"/>
    <w:rsid w:val="00C40395"/>
    <w:rsid w:val="00C46299"/>
    <w:rsid w:val="00C579BF"/>
    <w:rsid w:val="00C76224"/>
    <w:rsid w:val="00C813F4"/>
    <w:rsid w:val="00C87AC7"/>
    <w:rsid w:val="00C927C0"/>
    <w:rsid w:val="00C92FA6"/>
    <w:rsid w:val="00CB3237"/>
    <w:rsid w:val="00CB3405"/>
    <w:rsid w:val="00CE65D2"/>
    <w:rsid w:val="00D03B0E"/>
    <w:rsid w:val="00D05247"/>
    <w:rsid w:val="00D32E1F"/>
    <w:rsid w:val="00D33E3D"/>
    <w:rsid w:val="00D60B52"/>
    <w:rsid w:val="00D83C5A"/>
    <w:rsid w:val="00DB2D18"/>
    <w:rsid w:val="00DB4E19"/>
    <w:rsid w:val="00DB59D1"/>
    <w:rsid w:val="00DB6023"/>
    <w:rsid w:val="00DC4087"/>
    <w:rsid w:val="00DD31A5"/>
    <w:rsid w:val="00DD4EBF"/>
    <w:rsid w:val="00DE6B9F"/>
    <w:rsid w:val="00DF511F"/>
    <w:rsid w:val="00E21610"/>
    <w:rsid w:val="00E2507C"/>
    <w:rsid w:val="00E51410"/>
    <w:rsid w:val="00E55688"/>
    <w:rsid w:val="00E62A52"/>
    <w:rsid w:val="00E66BB6"/>
    <w:rsid w:val="00E672BD"/>
    <w:rsid w:val="00EA2292"/>
    <w:rsid w:val="00ED0F2A"/>
    <w:rsid w:val="00ED46EB"/>
    <w:rsid w:val="00ED6A6F"/>
    <w:rsid w:val="00F308B6"/>
    <w:rsid w:val="00F412E9"/>
    <w:rsid w:val="00F43897"/>
    <w:rsid w:val="00F4418F"/>
    <w:rsid w:val="00F4789D"/>
    <w:rsid w:val="00F65DEE"/>
    <w:rsid w:val="00F73056"/>
    <w:rsid w:val="00F75077"/>
    <w:rsid w:val="00F81872"/>
    <w:rsid w:val="00F81E8B"/>
    <w:rsid w:val="00F90E21"/>
    <w:rsid w:val="00FA18C4"/>
    <w:rsid w:val="00FA6BE1"/>
    <w:rsid w:val="00FA7C3D"/>
    <w:rsid w:val="00FE15D2"/>
    <w:rsid w:val="00F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F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F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WBtUJ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Michalik</dc:creator>
  <cp:lastModifiedBy>user</cp:lastModifiedBy>
  <cp:revision>2</cp:revision>
  <cp:lastPrinted>2016-12-16T09:45:00Z</cp:lastPrinted>
  <dcterms:created xsi:type="dcterms:W3CDTF">2016-12-16T09:48:00Z</dcterms:created>
  <dcterms:modified xsi:type="dcterms:W3CDTF">2016-12-16T09:48:00Z</dcterms:modified>
</cp:coreProperties>
</file>